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A" w:rsidRDefault="0078451A" w:rsidP="0078451A">
      <w:pPr>
        <w:spacing w:after="0" w:line="240" w:lineRule="auto"/>
      </w:pPr>
      <w:bookmarkStart w:id="0" w:name="_GoBack"/>
      <w:bookmarkEnd w:id="0"/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8451A" w:rsidRDefault="0078451A" w:rsidP="0078451A">
      <w:pPr>
        <w:keepNext/>
        <w:spacing w:after="0" w:line="360" w:lineRule="auto"/>
        <w:jc w:val="center"/>
        <w:outlineLvl w:val="0"/>
      </w:pPr>
    </w:p>
    <w:p w:rsidR="006A2F7D" w:rsidRDefault="001D0862" w:rsidP="007845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3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 года</w:t>
      </w:r>
      <w:r w:rsidR="007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5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5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3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800E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6/23</w:t>
      </w:r>
    </w:p>
    <w:p w:rsidR="0078451A" w:rsidRDefault="0078451A" w:rsidP="0078451A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итогах </w:t>
      </w:r>
      <w:r w:rsidR="00D5309D">
        <w:rPr>
          <w:rFonts w:ascii="Times New Roman" w:hAnsi="Times New Roman"/>
          <w:b/>
          <w:color w:val="auto"/>
          <w:sz w:val="28"/>
          <w:szCs w:val="28"/>
        </w:rPr>
        <w:t>городского конкурса «Будущие избиратели: от прав к возможностям»</w:t>
      </w:r>
    </w:p>
    <w:p w:rsidR="00D5309D" w:rsidRDefault="00D5309D" w:rsidP="0078451A">
      <w:pPr>
        <w:pStyle w:val="1"/>
        <w:jc w:val="center"/>
      </w:pPr>
    </w:p>
    <w:p w:rsidR="0078451A" w:rsidRDefault="0078451A" w:rsidP="0078451A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решениями территориальной избирательной комиссии Приморская г. Сочи  от  13 января 2023 года  № 2/9 «О Сводном плане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год», </w:t>
      </w:r>
      <w:r w:rsidR="001D0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0B7288">
        <w:rPr>
          <w:rFonts w:ascii="Times New Roman" w:hAnsi="Times New Roman"/>
          <w:sz w:val="28"/>
          <w:szCs w:val="28"/>
        </w:rPr>
        <w:t xml:space="preserve"> </w:t>
      </w:r>
      <w:r w:rsidR="00D5309D">
        <w:rPr>
          <w:rFonts w:ascii="Times New Roman" w:hAnsi="Times New Roman"/>
          <w:sz w:val="28"/>
          <w:szCs w:val="28"/>
        </w:rPr>
        <w:t>10 февраля 2023 года № 3/15</w:t>
      </w:r>
      <w:r w:rsidR="000B7288" w:rsidRPr="000B7288">
        <w:rPr>
          <w:rFonts w:ascii="Times New Roman" w:hAnsi="Times New Roman"/>
          <w:sz w:val="28"/>
          <w:szCs w:val="28"/>
        </w:rPr>
        <w:t xml:space="preserve"> «Об утверждении  Положения о проведении </w:t>
      </w:r>
      <w:r w:rsidR="00D5309D">
        <w:rPr>
          <w:rFonts w:ascii="Times New Roman" w:hAnsi="Times New Roman"/>
          <w:sz w:val="28"/>
          <w:szCs w:val="28"/>
        </w:rPr>
        <w:t>городского конкурса</w:t>
      </w:r>
      <w:proofErr w:type="gramEnd"/>
      <w:r w:rsidR="00D5309D">
        <w:rPr>
          <w:rFonts w:ascii="Times New Roman" w:hAnsi="Times New Roman"/>
          <w:sz w:val="28"/>
          <w:szCs w:val="28"/>
        </w:rPr>
        <w:t xml:space="preserve"> «Будущие избиратели: от прав к возможностям</w:t>
      </w:r>
      <w:r w:rsidR="000B7288" w:rsidRPr="000B7288">
        <w:rPr>
          <w:rFonts w:ascii="Times New Roman" w:hAnsi="Times New Roman"/>
          <w:sz w:val="28"/>
          <w:szCs w:val="28"/>
        </w:rPr>
        <w:t xml:space="preserve">», </w:t>
      </w:r>
      <w:r w:rsidRPr="0078451A">
        <w:rPr>
          <w:rFonts w:ascii="Times New Roman" w:hAnsi="Times New Roman"/>
          <w:sz w:val="28"/>
          <w:szCs w:val="28"/>
        </w:rPr>
        <w:t xml:space="preserve">на основании протоколов жюри по подведению итогов </w:t>
      </w:r>
      <w:r w:rsidR="00D5309D">
        <w:rPr>
          <w:rFonts w:ascii="Times New Roman" w:hAnsi="Times New Roman"/>
          <w:sz w:val="28"/>
          <w:szCs w:val="28"/>
        </w:rPr>
        <w:t xml:space="preserve">городского конкурса «Будущие избиратели: </w:t>
      </w:r>
      <w:proofErr w:type="gramStart"/>
      <w:r w:rsidR="00D5309D">
        <w:rPr>
          <w:rFonts w:ascii="Times New Roman" w:hAnsi="Times New Roman"/>
          <w:sz w:val="28"/>
          <w:szCs w:val="28"/>
        </w:rPr>
        <w:t>от</w:t>
      </w:r>
      <w:proofErr w:type="gramEnd"/>
      <w:r w:rsidR="00D5309D">
        <w:rPr>
          <w:rFonts w:ascii="Times New Roman" w:hAnsi="Times New Roman"/>
          <w:sz w:val="28"/>
          <w:szCs w:val="28"/>
        </w:rPr>
        <w:t xml:space="preserve"> прав к возможностям» от 20</w:t>
      </w:r>
      <w:r w:rsidR="001D0862">
        <w:rPr>
          <w:rFonts w:ascii="Times New Roman" w:hAnsi="Times New Roman"/>
          <w:sz w:val="28"/>
          <w:szCs w:val="28"/>
        </w:rPr>
        <w:t xml:space="preserve"> марта</w:t>
      </w:r>
      <w:r w:rsidR="000B7288">
        <w:rPr>
          <w:rFonts w:ascii="Times New Roman" w:hAnsi="Times New Roman"/>
          <w:sz w:val="28"/>
          <w:szCs w:val="28"/>
        </w:rPr>
        <w:t xml:space="preserve"> 2023</w:t>
      </w:r>
      <w:r w:rsidRPr="0078451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4BB">
        <w:rPr>
          <w:rFonts w:ascii="Times New Roman" w:hAnsi="Times New Roman"/>
          <w:b/>
          <w:sz w:val="28"/>
          <w:szCs w:val="28"/>
        </w:rPr>
        <w:t>территориальная избирательная</w:t>
      </w:r>
      <w:r>
        <w:rPr>
          <w:rFonts w:ascii="Times New Roman" w:hAnsi="Times New Roman"/>
          <w:b/>
          <w:sz w:val="28"/>
          <w:szCs w:val="28"/>
        </w:rPr>
        <w:t xml:space="preserve"> комиссия Приморская г. Сочи  РЕШИЛА:</w:t>
      </w:r>
    </w:p>
    <w:p w:rsidR="00D5309D" w:rsidRPr="00D5309D" w:rsidRDefault="00D5309D" w:rsidP="00D5309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Определить для награждения победителей и призеров  городского конкурса «Будущие избиратели: от прав к возможностям»: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C47BEA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призёров в 5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номинациях конкурс</w:t>
      </w:r>
      <w:r w:rsidR="00684AAB">
        <w:rPr>
          <w:rFonts w:ascii="Times New Roman" w:eastAsia="Times New Roman" w:hAnsi="Times New Roman" w:cs="Times New Roman"/>
          <w:sz w:val="28"/>
          <w:szCs w:val="28"/>
        </w:rPr>
        <w:t>а, отметить дипломами конкурса 6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2. Наградить  победителей и призеров  в соответствии с присужденными местами в следующих номинациях вышеназванного конкурса: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-  в номинации «Медиа-проекты. Аудио-обращение»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победителя: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– учащую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ся  МОБУ СОШ № 77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призёра: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Псарёва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Савелия – учащего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ся МОБУ СОШ № 77 г. Сочи</w:t>
      </w:r>
    </w:p>
    <w:p w:rsidR="00D5309D" w:rsidRPr="00D5309D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Аксёнову Елизавету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 – учащуюся </w:t>
      </w:r>
      <w:r>
        <w:rPr>
          <w:rFonts w:ascii="Times New Roman" w:eastAsia="Times New Roman" w:hAnsi="Times New Roman" w:cs="Times New Roman"/>
          <w:sz w:val="28"/>
          <w:szCs w:val="28"/>
        </w:rPr>
        <w:t>МОБУ СОШ № 78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Воронина Никиту – учащегося МОБУ СОШ № 78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Pr="00D5309D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Дипломом в номинации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За оригинальное воплощение идеи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4AAB" w:rsidRPr="00D5309D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Горохову Серафиму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- учащую</w:t>
      </w:r>
      <w:r>
        <w:rPr>
          <w:rFonts w:ascii="Times New Roman" w:eastAsia="Times New Roman" w:hAnsi="Times New Roman" w:cs="Times New Roman"/>
          <w:sz w:val="28"/>
          <w:szCs w:val="28"/>
        </w:rPr>
        <w:t>ся МОБУ СОШ № 77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в номинации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За эмоциональность представления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Лозовича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учащегося МОБУ СОШ № 20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Pr="00D5309D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- учащегося МОБУ СОШ № 20 г. Сочи</w:t>
      </w:r>
    </w:p>
    <w:p w:rsid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в номинации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За творческий подход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Тимура - учащегося МОБУ лицей № 23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Черных Игоря 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- учащегося МОБУ лицей № 23 г. Сочи</w:t>
      </w:r>
    </w:p>
    <w:p w:rsidR="00684AAB" w:rsidRPr="00684AAB" w:rsidRDefault="00684AAB" w:rsidP="00684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Мотовилова Савелия 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- учащегося МОБУ лицей № 23 г. Сочи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-  в номинации «Медиа-проекты.  Интеллектуальный фильм»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победителя:</w:t>
      </w:r>
    </w:p>
    <w:p w:rsidR="00D5309D" w:rsidRDefault="00684AAB" w:rsidP="00D5309D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Акопян Эллу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– учащуюся  МОБУ </w:t>
      </w:r>
      <w:r>
        <w:rPr>
          <w:rFonts w:ascii="Times New Roman" w:eastAsia="Times New Roman" w:hAnsi="Times New Roman" w:cs="Times New Roman"/>
          <w:sz w:val="28"/>
          <w:szCs w:val="28"/>
        </w:rPr>
        <w:t>СОШ № 85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Default="00684AAB" w:rsidP="00684AAB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Паравян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Сюзанну 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– учащуюся  МОБУ СОШ № 85 г. Сочи</w:t>
      </w:r>
    </w:p>
    <w:p w:rsidR="000940E4" w:rsidRPr="00D5309D" w:rsidRDefault="000940E4" w:rsidP="00684AAB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Матулян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Валерию – учащуюся МОБУ СОШ № 85 г. Сочи 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призёра:</w:t>
      </w:r>
    </w:p>
    <w:p w:rsidR="00684AAB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Нестеренко Никиту – учащегося МОБУ СОШ № 24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</w:p>
    <w:p w:rsidR="00D5309D" w:rsidRPr="00D5309D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Вакулину Зинаиду - 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учащую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ся МОБУ СОШ № 24 г. Сочи</w:t>
      </w:r>
    </w:p>
    <w:p w:rsidR="00684AAB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 – учащуюся МОБУ СОШ № 77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Эксузян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– учащуюся МОБУ СОШ № 77 г. Сочи</w:t>
      </w:r>
    </w:p>
    <w:p w:rsidR="00D5309D" w:rsidRPr="00D5309D" w:rsidRDefault="00684AAB" w:rsidP="00D530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Семирджяна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Гора – учащего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>ся МОБУ СОШ № 77 г. Сочи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-  в номинации «Медиа-проекты.  Информационный видеоролик»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победителя:</w:t>
      </w:r>
    </w:p>
    <w:p w:rsidR="00D5309D" w:rsidRDefault="00684AAB" w:rsidP="00D5309D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Нижельскую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Юлию - учащую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>ся  МОБУ СОШ № 24 г. Сочи</w:t>
      </w:r>
    </w:p>
    <w:p w:rsidR="00684AAB" w:rsidRDefault="00684AAB" w:rsidP="00D5309D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Лукичеву Ульяну  – учащуюся МОБУ СОШ № 24</w:t>
      </w:r>
      <w:r w:rsidRPr="00684AAB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940E4" w:rsidRDefault="000940E4" w:rsidP="00D5309D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Малхасяна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 – учащегося МОБУ СОШ № 24</w:t>
      </w:r>
      <w:r w:rsidRPr="000940E4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940E4" w:rsidRDefault="000940E4" w:rsidP="00D5309D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Яну – учащуюся МОБУ СОШ № 24</w:t>
      </w:r>
      <w:r w:rsidRPr="000940E4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684AAB" w:rsidRPr="00D5309D" w:rsidRDefault="000940E4" w:rsidP="000940E4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Кирюшина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Елисея – учащегося МОБУ СОШ № 24</w:t>
      </w:r>
      <w:r w:rsidRPr="000940E4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Дипломом призёра:</w:t>
      </w:r>
    </w:p>
    <w:p w:rsidR="00D5309D" w:rsidRP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Лобанову Каролину – учащуюся  МОАУ гимназия № 8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940E4" w:rsidRPr="000940E4" w:rsidRDefault="000940E4" w:rsidP="000940E4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Олиферовскую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Полину – учащуюся МОБУ СОШ № 78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-  в номинации «Медиа-проекты. Электронный плакат»</w:t>
      </w:r>
    </w:p>
    <w:p w:rsidR="00D5309D" w:rsidRPr="00D5309D" w:rsidRDefault="00D5309D" w:rsidP="00D53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победителя:</w:t>
      </w:r>
    </w:p>
    <w:p w:rsidR="00D5309D" w:rsidRP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Кегяна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Артура  – учащего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eastAsia="Times New Roman" w:hAnsi="Times New Roman" w:cs="Times New Roman"/>
          <w:sz w:val="28"/>
          <w:szCs w:val="28"/>
        </w:rPr>
        <w:t>МОБУ СОШ № 100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призёра:</w:t>
      </w:r>
    </w:p>
    <w:p w:rsidR="00D5309D" w:rsidRP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учащуюся  МОБУ СОШ № 75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Мкртчян Милану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– учащуюся </w:t>
      </w:r>
      <w:r>
        <w:rPr>
          <w:rFonts w:ascii="Times New Roman" w:eastAsia="Times New Roman" w:hAnsi="Times New Roman" w:cs="Times New Roman"/>
          <w:sz w:val="28"/>
          <w:szCs w:val="28"/>
        </w:rPr>
        <w:t>МОБУ СОШ № 75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940E4" w:rsidRP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Харитонову Анастасию – учащуюся МОБУ СОШ № 75 г. Сочи</w:t>
      </w:r>
    </w:p>
    <w:p w:rsid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Миланию</w:t>
      </w:r>
      <w:proofErr w:type="spellEnd"/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учащуюся  МОБУ СОШ  № 78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940E4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Рината – учащегося МОБУ СОШ № 78 г. Сочи</w:t>
      </w:r>
    </w:p>
    <w:p w:rsidR="000940E4" w:rsidRPr="00D5309D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Кондратенко Игната </w:t>
      </w:r>
      <w:r w:rsidRPr="000940E4">
        <w:rPr>
          <w:rFonts w:ascii="Times New Roman" w:eastAsia="Times New Roman" w:hAnsi="Times New Roman" w:cs="Times New Roman"/>
          <w:sz w:val="28"/>
          <w:szCs w:val="28"/>
        </w:rPr>
        <w:t>– учащегося МОБУ СОШ № 78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-  в номинации «Исследовательская работа»</w:t>
      </w:r>
    </w:p>
    <w:p w:rsidR="000940E4" w:rsidRPr="000940E4" w:rsidRDefault="000940E4" w:rsidP="000940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победителя:</w:t>
      </w:r>
    </w:p>
    <w:p w:rsidR="000940E4" w:rsidRPr="00D5309D" w:rsidRDefault="000940E4" w:rsidP="000940E4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Прохорову Ксению – учащуюся М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БУ ДО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ЦТРиГО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 г. Сочи</w:t>
      </w:r>
    </w:p>
    <w:p w:rsidR="000940E4" w:rsidRPr="00D5309D" w:rsidRDefault="000940E4" w:rsidP="000940E4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Хоменко Екатерину - учащуюся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БУ ДО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ЦТРиГО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 г. Сочи</w:t>
      </w:r>
    </w:p>
    <w:p w:rsidR="000940E4" w:rsidRPr="00D5309D" w:rsidRDefault="000940E4" w:rsidP="000940E4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b/>
          <w:sz w:val="28"/>
          <w:szCs w:val="28"/>
        </w:rPr>
        <w:t>Дипломом призёра:</w:t>
      </w:r>
    </w:p>
    <w:p w:rsidR="000940E4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0E4">
        <w:rPr>
          <w:rFonts w:ascii="Times New Roman" w:eastAsia="Times New Roman" w:hAnsi="Times New Roman" w:cs="Times New Roman"/>
          <w:sz w:val="28"/>
          <w:szCs w:val="28"/>
        </w:rPr>
        <w:t xml:space="preserve">Миронова </w:t>
      </w:r>
      <w:r>
        <w:rPr>
          <w:rFonts w:ascii="Times New Roman" w:eastAsia="Times New Roman" w:hAnsi="Times New Roman" w:cs="Times New Roman"/>
          <w:sz w:val="28"/>
          <w:szCs w:val="28"/>
        </w:rPr>
        <w:t>Дмитрия - учащегося МОБУ лицей № 3 г. Сочи</w:t>
      </w:r>
    </w:p>
    <w:p w:rsidR="000940E4" w:rsidRDefault="000940E4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Ганзиошену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- учащую</w:t>
      </w:r>
      <w:r w:rsidRPr="000940E4">
        <w:rPr>
          <w:rFonts w:ascii="Times New Roman" w:eastAsia="Times New Roman" w:hAnsi="Times New Roman" w:cs="Times New Roman"/>
          <w:sz w:val="28"/>
          <w:szCs w:val="28"/>
        </w:rPr>
        <w:t>ся МОБУ лицей № 3 г. Сочи</w:t>
      </w:r>
    </w:p>
    <w:p w:rsidR="000940E4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Шамсегалиеву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Яну </w:t>
      </w:r>
      <w:r w:rsidRPr="000A0655">
        <w:rPr>
          <w:rFonts w:ascii="Times New Roman" w:eastAsia="Times New Roman" w:hAnsi="Times New Roman" w:cs="Times New Roman"/>
          <w:sz w:val="28"/>
          <w:szCs w:val="28"/>
        </w:rPr>
        <w:t>- учащуюся МОБУ лицей № 3 г. Сочи</w:t>
      </w:r>
    </w:p>
    <w:p w:rsidR="000A0655" w:rsidRPr="000940E4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Елизаров</w:t>
      </w:r>
      <w:r w:rsidR="00C47BEA">
        <w:rPr>
          <w:rFonts w:ascii="Times New Roman" w:eastAsia="Times New Roman" w:hAnsi="Times New Roman" w:cs="Times New Roman"/>
          <w:sz w:val="28"/>
          <w:szCs w:val="28"/>
        </w:rPr>
        <w:t xml:space="preserve">у Варвару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учащуюся МОБУ СОШ № 100</w:t>
      </w:r>
      <w:r w:rsidRPr="000A0655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3. Отметить благодарственными письмами избирательной комиссии муниципального образования городской округ город-курорт Сочи Краснодарского края учителей – наставников, подготовивших победителей и призеров городского конкурса «Будущие избиратели: от прав к возможностям»: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Антропцеву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В.П. - учителя обществознания  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>МОБУ СОШ № 78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Барбашеву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Л.Ю. – педагог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>а дополнительного образования М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БУ ДО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ЦТРиГО</w:t>
      </w:r>
      <w:proofErr w:type="spellEnd"/>
    </w:p>
    <w:p w:rsidR="000A0655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Галкину В.Ю. – учителя обществознания МОБУ СОШ № 100 г. Сочи</w:t>
      </w:r>
    </w:p>
    <w:p w:rsidR="000A0655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Исаеву А.С. – советнику директора школы по воспитанию и взаимодействию с детскими общественными объединениями МОБУ лицей № 3 г. Сочи</w:t>
      </w:r>
    </w:p>
    <w:p w:rsidR="000A0655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Карагозян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К.В. – учителю обществознания МОАУ гимназия № 8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Ковригину Н.А.- учителя обществознания  МОБУ СОШ № 24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Кравченко Л.Р.</w:t>
      </w:r>
      <w:r w:rsidRPr="00D5309D">
        <w:rPr>
          <w:rFonts w:ascii="Calibri" w:eastAsia="Times New Roman" w:hAnsi="Calibri" w:cs="Times New Roman"/>
        </w:rPr>
        <w:t xml:space="preserve"> - 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учителя обществознания МОБУ СОШ № 77 г. Сочи</w:t>
      </w:r>
    </w:p>
    <w:p w:rsidR="000A0655" w:rsidRPr="00D5309D" w:rsidRDefault="000A0655" w:rsidP="000A06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Лисину Е.С.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- учителя обществознания  МОБУ СОШ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4 г. Сочи</w:t>
      </w:r>
    </w:p>
    <w:p w:rsidR="000A0655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Парцикян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К.А. – учителя обществознания МОБУ лицей № 3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Скакунову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М.С. - учителя обществознания МОБУ СОШ № 77 г. Сочи</w:t>
      </w:r>
    </w:p>
    <w:p w:rsidR="000A0655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Цветкову Е.Н. – учителя обществознания МОБУ СОШ № 75 г. Сочи</w:t>
      </w:r>
    </w:p>
    <w:p w:rsidR="00D5309D" w:rsidRPr="00D5309D" w:rsidRDefault="000A0655" w:rsidP="00D5309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Шишманян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-  учителя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бществознания  МОБУ СОШ № 85</w:t>
      </w:r>
      <w:r w:rsidR="00D5309D" w:rsidRPr="00D5309D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официальном сайте 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0A0655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5. Направить настоящее решение в территориальные комиссии Адлерская,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Хостинская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Лазаревская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и Центральная г. Сочи.</w:t>
      </w:r>
    </w:p>
    <w:p w:rsidR="00D5309D" w:rsidRPr="00D5309D" w:rsidRDefault="00D5309D" w:rsidP="00D530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секретаря 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0655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0A0655"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Шевцеву</w:t>
      </w:r>
      <w:proofErr w:type="spellEnd"/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55" w:rsidRPr="00D5309D" w:rsidRDefault="000A0655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9D" w:rsidRP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D5309D" w:rsidRP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D5309D" w:rsidRP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9D" w:rsidRP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D5309D" w:rsidRPr="00D5309D" w:rsidRDefault="00D5309D" w:rsidP="00D530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9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Е.В. </w:t>
      </w:r>
      <w:proofErr w:type="spellStart"/>
      <w:r w:rsidRPr="00D5309D">
        <w:rPr>
          <w:rFonts w:ascii="Times New Roman" w:eastAsia="Times New Roman" w:hAnsi="Times New Roman" w:cs="Times New Roman"/>
          <w:sz w:val="28"/>
          <w:szCs w:val="28"/>
        </w:rPr>
        <w:t>Шевцева</w:t>
      </w:r>
      <w:proofErr w:type="spellEnd"/>
    </w:p>
    <w:p w:rsidR="00D5309D" w:rsidRPr="00D5309D" w:rsidRDefault="00D5309D" w:rsidP="00D5309D">
      <w:pPr>
        <w:rPr>
          <w:rFonts w:ascii="Calibri" w:eastAsia="Times New Roman" w:hAnsi="Calibri" w:cs="Times New Roman"/>
        </w:rPr>
      </w:pPr>
    </w:p>
    <w:p w:rsidR="00D5309D" w:rsidRDefault="00D5309D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9D" w:rsidRDefault="00D5309D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A"/>
    <w:rsid w:val="000940E4"/>
    <w:rsid w:val="000A0655"/>
    <w:rsid w:val="000B7288"/>
    <w:rsid w:val="00196F21"/>
    <w:rsid w:val="001A0FA3"/>
    <w:rsid w:val="001D0862"/>
    <w:rsid w:val="001F5080"/>
    <w:rsid w:val="00201CFF"/>
    <w:rsid w:val="002A564A"/>
    <w:rsid w:val="004E68E6"/>
    <w:rsid w:val="00684AAB"/>
    <w:rsid w:val="006A2F7D"/>
    <w:rsid w:val="0078451A"/>
    <w:rsid w:val="00800ED1"/>
    <w:rsid w:val="00BF69AD"/>
    <w:rsid w:val="00C47BEA"/>
    <w:rsid w:val="00D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2023-03-13T07:33:00Z</dcterms:created>
  <dcterms:modified xsi:type="dcterms:W3CDTF">2023-04-14T13:25:00Z</dcterms:modified>
</cp:coreProperties>
</file>